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B9" w:rsidRPr="00031ACD" w:rsidRDefault="00BA14B9" w:rsidP="0056008A">
      <w:pPr>
        <w:pStyle w:val="a3"/>
        <w:jc w:val="center"/>
        <w:rPr>
          <w:color w:val="FF0000"/>
        </w:rPr>
      </w:pPr>
      <w:r w:rsidRPr="00031ACD">
        <w:rPr>
          <w:rStyle w:val="a4"/>
          <w:color w:val="FF0000"/>
          <w:sz w:val="28"/>
        </w:rPr>
        <w:t>Информация об объёме образовательной деятельности</w:t>
      </w:r>
      <w:r w:rsidRPr="00031ACD">
        <w:rPr>
          <w:color w:val="FF0000"/>
          <w:sz w:val="28"/>
        </w:rPr>
        <w:t> </w:t>
      </w:r>
    </w:p>
    <w:p w:rsidR="0056008A" w:rsidRPr="00031ACD" w:rsidRDefault="0056008A" w:rsidP="0056008A">
      <w:pPr>
        <w:pStyle w:val="a3"/>
        <w:spacing w:before="0" w:beforeAutospacing="0" w:after="0" w:afterAutospacing="0"/>
        <w:jc w:val="center"/>
        <w:rPr>
          <w:rStyle w:val="a4"/>
        </w:rPr>
      </w:pPr>
      <w:r w:rsidRPr="00031ACD">
        <w:rPr>
          <w:rStyle w:val="a4"/>
        </w:rPr>
        <w:t>Муниципальное автономное дошкольное образовательное учреждение</w:t>
      </w:r>
    </w:p>
    <w:p w:rsidR="0056008A" w:rsidRPr="00031ACD" w:rsidRDefault="00685179" w:rsidP="0056008A">
      <w:pPr>
        <w:pStyle w:val="a3"/>
        <w:spacing w:before="0" w:beforeAutospacing="0" w:after="0" w:afterAutospacing="0"/>
        <w:jc w:val="center"/>
        <w:rPr>
          <w:rStyle w:val="a4"/>
        </w:rPr>
      </w:pPr>
      <w:r w:rsidRPr="00031ACD">
        <w:rPr>
          <w:rStyle w:val="a4"/>
        </w:rPr>
        <w:t xml:space="preserve"> города Набережные Челны</w:t>
      </w:r>
    </w:p>
    <w:p w:rsidR="00BA14B9" w:rsidRPr="00031ACD" w:rsidRDefault="00685179" w:rsidP="0056008A">
      <w:pPr>
        <w:pStyle w:val="a3"/>
        <w:spacing w:before="0" w:beforeAutospacing="0" w:after="0" w:afterAutospacing="0"/>
        <w:jc w:val="center"/>
      </w:pPr>
      <w:r w:rsidRPr="00031ACD">
        <w:rPr>
          <w:rStyle w:val="a4"/>
        </w:rPr>
        <w:t xml:space="preserve"> «Детский сад № 1</w:t>
      </w:r>
      <w:r w:rsidR="00031ACD" w:rsidRPr="00031ACD">
        <w:rPr>
          <w:rStyle w:val="a4"/>
        </w:rPr>
        <w:t>16</w:t>
      </w:r>
      <w:r w:rsidRPr="00031ACD">
        <w:rPr>
          <w:rStyle w:val="a4"/>
        </w:rPr>
        <w:t xml:space="preserve"> «</w:t>
      </w:r>
      <w:r w:rsidR="00031ACD" w:rsidRPr="00031ACD">
        <w:rPr>
          <w:rStyle w:val="a4"/>
        </w:rPr>
        <w:t>Фиалка</w:t>
      </w:r>
      <w:r w:rsidRPr="00031ACD">
        <w:rPr>
          <w:rStyle w:val="a4"/>
        </w:rPr>
        <w:t>»</w:t>
      </w:r>
    </w:p>
    <w:p w:rsidR="00BA14B9" w:rsidRPr="00031ACD" w:rsidRDefault="00BA14B9" w:rsidP="00BA14B9">
      <w:pPr>
        <w:pStyle w:val="a3"/>
      </w:pPr>
      <w:r w:rsidRPr="00031ACD">
        <w:rPr>
          <w:rStyle w:val="a4"/>
        </w:rPr>
        <w:t>1).</w:t>
      </w:r>
      <w:r w:rsidRPr="00031ACD">
        <w:t xml:space="preserve"> </w:t>
      </w:r>
      <w:r w:rsidR="00685179" w:rsidRPr="00031ACD">
        <w:t>Дошкольная образовательная организация – образовательная организация, осуществляющая в качестве основной цели её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8C5C81" w:rsidRPr="00031ACD" w:rsidRDefault="00BA14B9" w:rsidP="008C5C81">
      <w:pPr>
        <w:pStyle w:val="a3"/>
      </w:pPr>
      <w:r w:rsidRPr="00031ACD">
        <w:rPr>
          <w:rStyle w:val="a4"/>
        </w:rPr>
        <w:t>2).</w:t>
      </w:r>
      <w:r w:rsidRPr="00031ACD">
        <w:t xml:space="preserve"> </w:t>
      </w:r>
      <w:proofErr w:type="gramStart"/>
      <w:r w:rsidR="008C5C81" w:rsidRPr="00031ACD">
        <w:t xml:space="preserve">Образовательные программы дошкольного образования направлены на разностороннее развитие детей дошкольного возраста с учётом их возрастных  и индивидуальных особенностей, в том числе достижение детьми </w:t>
      </w:r>
      <w:proofErr w:type="spellStart"/>
      <w:r w:rsidR="008C5C81" w:rsidRPr="00031ACD">
        <w:t>д</w:t>
      </w:r>
      <w:proofErr w:type="spellEnd"/>
      <w:r w:rsidR="008C5C81" w:rsidRPr="00031ACD">
        <w:t xml:space="preserve">/в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</w:t>
      </w:r>
      <w:proofErr w:type="spellStart"/>
      <w:r w:rsidR="008C5C81" w:rsidRPr="00031ACD">
        <w:t>д</w:t>
      </w:r>
      <w:proofErr w:type="spellEnd"/>
      <w:r w:rsidR="008C5C81" w:rsidRPr="00031ACD">
        <w:t xml:space="preserve">/в и специфичных для детей </w:t>
      </w:r>
      <w:proofErr w:type="spellStart"/>
      <w:r w:rsidR="008C5C81" w:rsidRPr="00031ACD">
        <w:t>д</w:t>
      </w:r>
      <w:proofErr w:type="spellEnd"/>
      <w:r w:rsidR="008C5C81" w:rsidRPr="00031ACD">
        <w:t xml:space="preserve">/в видов деятельности. </w:t>
      </w:r>
      <w:proofErr w:type="gramEnd"/>
    </w:p>
    <w:p w:rsidR="00BA14B9" w:rsidRPr="00031ACD" w:rsidRDefault="008C5C81" w:rsidP="00BA14B9">
      <w:pPr>
        <w:pStyle w:val="a3"/>
      </w:pPr>
      <w:r w:rsidRPr="00031ACD">
        <w:rPr>
          <w:b/>
        </w:rPr>
        <w:t>3).</w:t>
      </w:r>
      <w:r w:rsidRPr="00031ACD">
        <w:t xml:space="preserve"> </w:t>
      </w:r>
      <w:r w:rsidR="002A551E" w:rsidRPr="00031ACD">
        <w:t>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учётом соответствующих примерных образовательных программ дошкольного образования</w:t>
      </w:r>
      <w:r w:rsidRPr="00031ACD">
        <w:t>, основываясь на следующие законы:</w:t>
      </w:r>
    </w:p>
    <w:p w:rsidR="00BA14B9" w:rsidRPr="00031ACD" w:rsidRDefault="00BA14B9" w:rsidP="00BA14B9">
      <w:pPr>
        <w:pStyle w:val="a3"/>
      </w:pPr>
      <w:r w:rsidRPr="00031ACD">
        <w:t xml:space="preserve">1. </w:t>
      </w:r>
      <w:r w:rsidR="002A551E" w:rsidRPr="00031ACD">
        <w:t> </w:t>
      </w:r>
      <w:r w:rsidR="00C8104A" w:rsidRPr="00031ACD">
        <w:t>Федеральный закон  от 29.12.2012г. № 273-ФЗ</w:t>
      </w:r>
      <w:r w:rsidR="002A551E" w:rsidRPr="00031ACD">
        <w:t xml:space="preserve"> « Об образовании</w:t>
      </w:r>
      <w:r w:rsidR="00C8104A" w:rsidRPr="00031ACD">
        <w:t xml:space="preserve"> в Российской Федерации</w:t>
      </w:r>
      <w:r w:rsidR="002A551E" w:rsidRPr="00031ACD">
        <w:t>»</w:t>
      </w:r>
    </w:p>
    <w:p w:rsidR="002A551E" w:rsidRPr="00031ACD" w:rsidRDefault="00BA14B9" w:rsidP="00BA14B9">
      <w:pPr>
        <w:pStyle w:val="a3"/>
      </w:pPr>
      <w:r w:rsidRPr="00031ACD">
        <w:t>2</w:t>
      </w:r>
      <w:r w:rsidR="002A551E" w:rsidRPr="00031ACD">
        <w:t xml:space="preserve">. Приказа </w:t>
      </w:r>
      <w:proofErr w:type="spellStart"/>
      <w:r w:rsidR="002A551E" w:rsidRPr="00031ACD">
        <w:t>Минобрнауки</w:t>
      </w:r>
      <w:proofErr w:type="spellEnd"/>
      <w:r w:rsidR="002A551E" w:rsidRPr="00031ACD">
        <w:t xml:space="preserve"> России от 17 октября  2013 года №1155 «Об утверждении федерального государственного  образовательного стандарта дошкольного образования» (зарегистрировано в Минюсте России 14.11.2013г. № 30384)</w:t>
      </w:r>
    </w:p>
    <w:p w:rsidR="002A551E" w:rsidRPr="00031ACD" w:rsidRDefault="00BA14B9" w:rsidP="00C8104A">
      <w:pPr>
        <w:shd w:val="clear" w:color="auto" w:fill="FFFFFF"/>
        <w:tabs>
          <w:tab w:val="left" w:pos="619"/>
        </w:tabs>
        <w:jc w:val="both"/>
      </w:pPr>
      <w:r w:rsidRPr="00031ACD">
        <w:t>3. В соответствии с Постановлением Главного государственного  санитарного врача РФ</w:t>
      </w:r>
      <w:r w:rsidR="008C5C81" w:rsidRPr="00031ACD">
        <w:t xml:space="preserve"> от 29 декабря 2010 года №189 «</w:t>
      </w:r>
      <w:r w:rsidRPr="00031ACD">
        <w:t xml:space="preserve">Об утверждении </w:t>
      </w:r>
      <w:proofErr w:type="spellStart"/>
      <w:r w:rsidR="002A551E" w:rsidRPr="00031ACD">
        <w:t>СанПиН</w:t>
      </w:r>
      <w:proofErr w:type="spellEnd"/>
      <w:r w:rsidR="002A551E" w:rsidRPr="00031ACD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A06DC0" w:rsidRPr="00031ACD" w:rsidRDefault="00A06DC0" w:rsidP="00DE3DEC">
      <w:pPr>
        <w:jc w:val="center"/>
        <w:rPr>
          <w:b/>
          <w:iCs/>
        </w:rPr>
      </w:pPr>
    </w:p>
    <w:p w:rsidR="00DE3DEC" w:rsidRPr="00031ACD" w:rsidRDefault="00DE3DEC" w:rsidP="00DE3DEC">
      <w:pPr>
        <w:jc w:val="center"/>
        <w:rPr>
          <w:b/>
          <w:iCs/>
        </w:rPr>
      </w:pPr>
      <w:r w:rsidRPr="00031ACD">
        <w:rPr>
          <w:b/>
          <w:iCs/>
        </w:rPr>
        <w:t>Особенности осуществления образовательного процесса</w:t>
      </w:r>
    </w:p>
    <w:p w:rsidR="00DE3DEC" w:rsidRPr="00031ACD" w:rsidRDefault="00DE3DEC" w:rsidP="00DE3DEC">
      <w:pPr>
        <w:jc w:val="center"/>
        <w:rPr>
          <w:b/>
          <w:bCs/>
          <w:iCs/>
        </w:rPr>
      </w:pPr>
    </w:p>
    <w:p w:rsidR="00DE3DEC" w:rsidRPr="00031ACD" w:rsidRDefault="00DE3DEC" w:rsidP="00DE3DEC">
      <w:pPr>
        <w:jc w:val="center"/>
        <w:rPr>
          <w:b/>
          <w:bCs/>
          <w:iCs/>
          <w:sz w:val="16"/>
          <w:szCs w:val="16"/>
        </w:rPr>
      </w:pPr>
      <w:r w:rsidRPr="00031ACD">
        <w:rPr>
          <w:b/>
          <w:bCs/>
          <w:iCs/>
        </w:rPr>
        <w:t>Структура  учебного года</w:t>
      </w:r>
    </w:p>
    <w:p w:rsidR="00DE3DEC" w:rsidRPr="00031ACD" w:rsidRDefault="00DE3DEC" w:rsidP="00DE3DEC">
      <w:pPr>
        <w:jc w:val="center"/>
        <w:rPr>
          <w:b/>
          <w:bCs/>
          <w:i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75"/>
        <w:gridCol w:w="4096"/>
      </w:tblGrid>
      <w:tr w:rsidR="00DE3DEC" w:rsidRPr="00031ACD" w:rsidTr="001B6141">
        <w:tc>
          <w:tcPr>
            <w:tcW w:w="5778" w:type="dxa"/>
          </w:tcPr>
          <w:p w:rsidR="00DE3DEC" w:rsidRPr="00031ACD" w:rsidRDefault="00DE3DEC" w:rsidP="001B6141">
            <w:pPr>
              <w:jc w:val="center"/>
            </w:pPr>
            <w:r w:rsidRPr="00031ACD">
              <w:rPr>
                <w:b/>
                <w:bCs/>
              </w:rPr>
              <w:t>Содержание деятельности</w:t>
            </w:r>
          </w:p>
        </w:tc>
        <w:tc>
          <w:tcPr>
            <w:tcW w:w="4369" w:type="dxa"/>
          </w:tcPr>
          <w:p w:rsidR="00DE3DEC" w:rsidRPr="00031ACD" w:rsidRDefault="00DE3DEC" w:rsidP="001B6141">
            <w:pPr>
              <w:jc w:val="center"/>
            </w:pPr>
            <w:r w:rsidRPr="00031ACD">
              <w:rPr>
                <w:b/>
                <w:bCs/>
              </w:rPr>
              <w:t>Временной период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both"/>
            </w:pPr>
            <w:r w:rsidRPr="00031ACD">
              <w:t>Приём вновь поступающих детей в ДОУ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 июня по 30 августа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both"/>
            </w:pPr>
            <w:r w:rsidRPr="00031ACD">
              <w:t>Специально организованная деятельност</w:t>
            </w:r>
            <w:proofErr w:type="gramStart"/>
            <w:r w:rsidRPr="00031ACD">
              <w:t>ь(</w:t>
            </w:r>
            <w:proofErr w:type="gramEnd"/>
            <w:r w:rsidRPr="00031ACD">
              <w:t>занятия)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 сентября по 30 мая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both"/>
            </w:pPr>
            <w:r w:rsidRPr="00031ACD">
              <w:t>1 диагностический период (первичная диагностика)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 сентября по 15 октября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both"/>
            </w:pPr>
            <w:r w:rsidRPr="00031ACD">
              <w:t>Зимние каникулы (общие)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 января по 9 января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both"/>
            </w:pPr>
            <w:r w:rsidRPr="00031ACD">
              <w:t>Зимние  каникулы в ДОУ 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10 января по 17 января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</w:pPr>
            <w:r w:rsidRPr="00031ACD">
              <w:t>2 диагностический период (промежуточная диагностика)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10 января по 17 января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both"/>
            </w:pPr>
            <w:r w:rsidRPr="00031ACD">
              <w:t>3 диагностический период (итоговая диагностика)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 мая  по 15 мая</w:t>
            </w:r>
          </w:p>
        </w:tc>
      </w:tr>
      <w:tr w:rsidR="00DE3DEC" w:rsidRPr="00031ACD" w:rsidTr="001B6141">
        <w:tc>
          <w:tcPr>
            <w:tcW w:w="577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both"/>
            </w:pPr>
            <w:r w:rsidRPr="00031ACD">
              <w:t>Летний оздоровительный период </w:t>
            </w:r>
          </w:p>
        </w:tc>
        <w:tc>
          <w:tcPr>
            <w:tcW w:w="4369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t>с 1 июня по 31 августа</w:t>
            </w:r>
          </w:p>
        </w:tc>
      </w:tr>
    </w:tbl>
    <w:p w:rsidR="00DE3DEC" w:rsidRPr="00031ACD" w:rsidRDefault="00DE3DEC" w:rsidP="00DE3DEC">
      <w:pPr>
        <w:jc w:val="both"/>
      </w:pPr>
    </w:p>
    <w:p w:rsidR="00DE3DEC" w:rsidRPr="00031ACD" w:rsidRDefault="00DE3DEC" w:rsidP="00DE3DEC">
      <w:pPr>
        <w:jc w:val="center"/>
      </w:pPr>
      <w:r w:rsidRPr="00031ACD">
        <w:rPr>
          <w:b/>
          <w:bCs/>
        </w:rPr>
        <w:t>Структура воспитательно-образовательного процесса в режиме дня</w:t>
      </w:r>
    </w:p>
    <w:p w:rsidR="00DE3DEC" w:rsidRPr="00031ACD" w:rsidRDefault="00DE3DEC" w:rsidP="00DE3DEC">
      <w:pPr>
        <w:jc w:val="center"/>
        <w:rPr>
          <w:b/>
          <w:bCs/>
        </w:rPr>
      </w:pPr>
      <w:r w:rsidRPr="00031ACD">
        <w:rPr>
          <w:b/>
          <w:bCs/>
        </w:rPr>
        <w:t>с 12-часовым пребыванием детей в ДОУ</w:t>
      </w:r>
    </w:p>
    <w:p w:rsidR="00DE3DEC" w:rsidRPr="00031ACD" w:rsidRDefault="00DE3DEC" w:rsidP="00DE3DEC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67"/>
        <w:gridCol w:w="1866"/>
        <w:gridCol w:w="4938"/>
      </w:tblGrid>
      <w:tr w:rsidR="00DE3DEC" w:rsidRPr="00031ACD" w:rsidTr="001B6141">
        <w:tc>
          <w:tcPr>
            <w:tcW w:w="2943" w:type="dxa"/>
          </w:tcPr>
          <w:p w:rsidR="00DE3DEC" w:rsidRPr="00031ACD" w:rsidRDefault="00DE3DEC" w:rsidP="001B6141">
            <w:pPr>
              <w:jc w:val="center"/>
              <w:rPr>
                <w:b/>
              </w:rPr>
            </w:pPr>
            <w:r w:rsidRPr="00031ACD">
              <w:rPr>
                <w:b/>
              </w:rPr>
              <w:t xml:space="preserve">Блок </w:t>
            </w:r>
          </w:p>
        </w:tc>
        <w:tc>
          <w:tcPr>
            <w:tcW w:w="1985" w:type="dxa"/>
          </w:tcPr>
          <w:p w:rsidR="00DE3DEC" w:rsidRPr="00031ACD" w:rsidRDefault="00DE3DEC" w:rsidP="001B6141">
            <w:pPr>
              <w:jc w:val="center"/>
              <w:rPr>
                <w:b/>
              </w:rPr>
            </w:pPr>
            <w:r w:rsidRPr="00031ACD">
              <w:rPr>
                <w:b/>
              </w:rPr>
              <w:t xml:space="preserve">Время </w:t>
            </w:r>
          </w:p>
        </w:tc>
        <w:tc>
          <w:tcPr>
            <w:tcW w:w="5219" w:type="dxa"/>
          </w:tcPr>
          <w:p w:rsidR="00DE3DEC" w:rsidRPr="00031ACD" w:rsidRDefault="00DE3DEC" w:rsidP="001B6141">
            <w:pPr>
              <w:jc w:val="center"/>
              <w:rPr>
                <w:b/>
              </w:rPr>
            </w:pPr>
            <w:r w:rsidRPr="00031ACD">
              <w:rPr>
                <w:b/>
              </w:rPr>
              <w:t xml:space="preserve">Содержание </w:t>
            </w:r>
          </w:p>
        </w:tc>
      </w:tr>
      <w:tr w:rsidR="00DE3DEC" w:rsidRPr="00031ACD" w:rsidTr="001B6141">
        <w:tc>
          <w:tcPr>
            <w:tcW w:w="2943" w:type="dxa"/>
          </w:tcPr>
          <w:p w:rsidR="00DE3DEC" w:rsidRPr="00031ACD" w:rsidRDefault="00DE3DEC" w:rsidP="001B6141">
            <w:pPr>
              <w:jc w:val="both"/>
            </w:pPr>
            <w:r w:rsidRPr="00031ACD">
              <w:rPr>
                <w:b/>
                <w:bCs/>
              </w:rPr>
              <w:t>Утренний  блок</w:t>
            </w:r>
            <w:r w:rsidRPr="00031ACD">
              <w:t xml:space="preserve"> </w:t>
            </w:r>
          </w:p>
        </w:tc>
        <w:tc>
          <w:tcPr>
            <w:tcW w:w="1985" w:type="dxa"/>
          </w:tcPr>
          <w:p w:rsidR="00DE3DEC" w:rsidRPr="00031ACD" w:rsidRDefault="00DE3DEC" w:rsidP="001B6141">
            <w:pPr>
              <w:jc w:val="center"/>
            </w:pPr>
            <w:r w:rsidRPr="00031ACD">
              <w:t xml:space="preserve">    с 6.00 до 9.00       </w:t>
            </w:r>
          </w:p>
        </w:tc>
        <w:tc>
          <w:tcPr>
            <w:tcW w:w="5219" w:type="dxa"/>
          </w:tcPr>
          <w:p w:rsidR="00DE3DEC" w:rsidRPr="00031ACD" w:rsidRDefault="00DE3DEC" w:rsidP="00DE3DEC">
            <w:pPr>
              <w:numPr>
                <w:ilvl w:val="0"/>
                <w:numId w:val="2"/>
              </w:numPr>
              <w:ind w:left="720" w:hanging="360"/>
              <w:jc w:val="both"/>
            </w:pPr>
            <w:r w:rsidRPr="00031ACD">
              <w:t>игровая деятельность;</w:t>
            </w:r>
          </w:p>
          <w:p w:rsidR="00DE3DEC" w:rsidRPr="00031ACD" w:rsidRDefault="00DE3DEC" w:rsidP="00DE3DEC">
            <w:pPr>
              <w:numPr>
                <w:ilvl w:val="0"/>
                <w:numId w:val="2"/>
              </w:numPr>
              <w:ind w:left="720" w:hanging="360"/>
              <w:jc w:val="both"/>
            </w:pPr>
            <w:r w:rsidRPr="00031ACD">
              <w:t>физкультурно-оздоровительная работа</w:t>
            </w:r>
          </w:p>
          <w:p w:rsidR="00DE3DEC" w:rsidRPr="00031ACD" w:rsidRDefault="00DE3DEC" w:rsidP="00DE3DEC">
            <w:pPr>
              <w:numPr>
                <w:ilvl w:val="0"/>
                <w:numId w:val="2"/>
              </w:numPr>
              <w:ind w:left="720" w:hanging="360"/>
              <w:jc w:val="both"/>
            </w:pPr>
            <w:r w:rsidRPr="00031ACD">
              <w:t>совместная деятельность воспитателя с ребенком;</w:t>
            </w:r>
          </w:p>
          <w:p w:rsidR="00DE3DEC" w:rsidRPr="00031ACD" w:rsidRDefault="00DE3DEC" w:rsidP="00DE3DEC">
            <w:pPr>
              <w:numPr>
                <w:ilvl w:val="0"/>
                <w:numId w:val="2"/>
              </w:numPr>
              <w:ind w:left="720" w:hanging="360"/>
              <w:jc w:val="both"/>
            </w:pPr>
            <w:r w:rsidRPr="00031ACD">
              <w:t>свободная самостоятельная деятельность детей по интересам.</w:t>
            </w:r>
          </w:p>
          <w:p w:rsidR="00DE3DEC" w:rsidRPr="00031ACD" w:rsidRDefault="00DE3DEC" w:rsidP="00DE3DEC">
            <w:pPr>
              <w:numPr>
                <w:ilvl w:val="0"/>
                <w:numId w:val="2"/>
              </w:numPr>
              <w:jc w:val="both"/>
            </w:pPr>
            <w:r w:rsidRPr="00031ACD">
              <w:t>взаимодействие  с семьёй</w:t>
            </w:r>
          </w:p>
        </w:tc>
      </w:tr>
      <w:tr w:rsidR="00DE3DEC" w:rsidRPr="00031ACD" w:rsidTr="001B6141">
        <w:tc>
          <w:tcPr>
            <w:tcW w:w="2943" w:type="dxa"/>
          </w:tcPr>
          <w:p w:rsidR="00DE3DEC" w:rsidRPr="00031ACD" w:rsidRDefault="00DE3DEC" w:rsidP="001B6141">
            <w:pPr>
              <w:jc w:val="both"/>
            </w:pPr>
            <w:r w:rsidRPr="00031ACD">
              <w:rPr>
                <w:b/>
                <w:bCs/>
              </w:rPr>
              <w:t>Дневной  блок</w:t>
            </w:r>
          </w:p>
        </w:tc>
        <w:tc>
          <w:tcPr>
            <w:tcW w:w="1985" w:type="dxa"/>
          </w:tcPr>
          <w:p w:rsidR="00DE3DEC" w:rsidRPr="00031ACD" w:rsidRDefault="00DE3DEC" w:rsidP="001B6141">
            <w:pPr>
              <w:jc w:val="center"/>
            </w:pPr>
            <w:r w:rsidRPr="00031ACD">
              <w:t>с 9.00 до 15.30</w:t>
            </w:r>
          </w:p>
          <w:p w:rsidR="00DE3DEC" w:rsidRPr="00031ACD" w:rsidRDefault="00DE3DEC" w:rsidP="001B6141">
            <w:pPr>
              <w:jc w:val="center"/>
            </w:pPr>
            <w:r w:rsidRPr="00031ACD">
              <w:t>с 9.00 до 11.00</w:t>
            </w:r>
          </w:p>
        </w:tc>
        <w:tc>
          <w:tcPr>
            <w:tcW w:w="5219" w:type="dxa"/>
          </w:tcPr>
          <w:p w:rsidR="00DE3DEC" w:rsidRPr="00031ACD" w:rsidRDefault="00DE3DEC" w:rsidP="00DE3DEC">
            <w:pPr>
              <w:numPr>
                <w:ilvl w:val="0"/>
                <w:numId w:val="3"/>
              </w:numPr>
              <w:ind w:left="720" w:hanging="360"/>
              <w:jc w:val="both"/>
            </w:pPr>
            <w:r w:rsidRPr="00031ACD">
              <w:t>игровая деятельность</w:t>
            </w:r>
          </w:p>
          <w:p w:rsidR="00DE3DEC" w:rsidRPr="00031ACD" w:rsidRDefault="00DE3DEC" w:rsidP="00DE3DEC">
            <w:pPr>
              <w:numPr>
                <w:ilvl w:val="0"/>
                <w:numId w:val="3"/>
              </w:numPr>
              <w:ind w:left="720" w:hanging="360"/>
              <w:jc w:val="both"/>
            </w:pPr>
            <w:r w:rsidRPr="00031ACD">
              <w:t xml:space="preserve">непосредственно образовательная  деятельность  </w:t>
            </w:r>
          </w:p>
          <w:p w:rsidR="00DE3DEC" w:rsidRPr="00031ACD" w:rsidRDefault="00DE3DEC" w:rsidP="00DE3DEC">
            <w:pPr>
              <w:numPr>
                <w:ilvl w:val="0"/>
                <w:numId w:val="3"/>
              </w:numPr>
              <w:ind w:left="720" w:hanging="360"/>
              <w:jc w:val="both"/>
            </w:pPr>
            <w:r w:rsidRPr="00031ACD">
              <w:t>физкультурно-оздоровительная работа;</w:t>
            </w:r>
          </w:p>
          <w:p w:rsidR="00DE3DEC" w:rsidRPr="00031ACD" w:rsidRDefault="00DE3DEC" w:rsidP="00DE3DEC">
            <w:pPr>
              <w:numPr>
                <w:ilvl w:val="0"/>
                <w:numId w:val="3"/>
              </w:numPr>
              <w:ind w:left="720" w:hanging="360"/>
              <w:jc w:val="both"/>
            </w:pPr>
            <w:r w:rsidRPr="00031ACD">
              <w:t>совместная деятельность воспитателя и специалистов узкой направленности с ребенком (индивидуальная работа);</w:t>
            </w:r>
          </w:p>
          <w:p w:rsidR="00DE3DEC" w:rsidRPr="00031ACD" w:rsidRDefault="00DE3DEC" w:rsidP="00DE3DEC">
            <w:pPr>
              <w:numPr>
                <w:ilvl w:val="0"/>
                <w:numId w:val="3"/>
              </w:numPr>
              <w:jc w:val="both"/>
            </w:pPr>
            <w:r w:rsidRPr="00031ACD">
              <w:t>свободная самостоятельная деятельность детей по интересам</w:t>
            </w:r>
          </w:p>
        </w:tc>
      </w:tr>
      <w:tr w:rsidR="00DE3DEC" w:rsidRPr="00031ACD" w:rsidTr="001B6141">
        <w:tc>
          <w:tcPr>
            <w:tcW w:w="2943" w:type="dxa"/>
          </w:tcPr>
          <w:p w:rsidR="00DE3DEC" w:rsidRPr="00031ACD" w:rsidRDefault="00DE3DEC" w:rsidP="001B6141">
            <w:pPr>
              <w:jc w:val="both"/>
            </w:pPr>
            <w:r w:rsidRPr="00031ACD">
              <w:rPr>
                <w:b/>
                <w:bCs/>
              </w:rPr>
              <w:t>Вечерний блок</w:t>
            </w:r>
          </w:p>
        </w:tc>
        <w:tc>
          <w:tcPr>
            <w:tcW w:w="1985" w:type="dxa"/>
          </w:tcPr>
          <w:p w:rsidR="00DE3DEC" w:rsidRPr="00031ACD" w:rsidRDefault="00DE3DEC" w:rsidP="001B6141">
            <w:pPr>
              <w:jc w:val="center"/>
            </w:pPr>
            <w:r w:rsidRPr="00031ACD">
              <w:t>с 15.30 до 18.00     </w:t>
            </w:r>
          </w:p>
        </w:tc>
        <w:tc>
          <w:tcPr>
            <w:tcW w:w="5219" w:type="dxa"/>
          </w:tcPr>
          <w:p w:rsidR="00DE3DEC" w:rsidRPr="00031ACD" w:rsidRDefault="00DE3DEC" w:rsidP="00DE3DEC">
            <w:pPr>
              <w:numPr>
                <w:ilvl w:val="0"/>
                <w:numId w:val="4"/>
              </w:numPr>
              <w:jc w:val="both"/>
            </w:pPr>
            <w:r w:rsidRPr="00031ACD">
              <w:t>игровая деятельность;</w:t>
            </w:r>
          </w:p>
          <w:p w:rsidR="00DE3DEC" w:rsidRPr="00031ACD" w:rsidRDefault="00DE3DEC" w:rsidP="00DE3DEC">
            <w:pPr>
              <w:numPr>
                <w:ilvl w:val="0"/>
                <w:numId w:val="4"/>
              </w:numPr>
              <w:jc w:val="both"/>
            </w:pPr>
            <w:r w:rsidRPr="00031ACD">
              <w:t>физкультурно-оздоровительная работа;</w:t>
            </w:r>
          </w:p>
          <w:p w:rsidR="00DE3DEC" w:rsidRPr="00031ACD" w:rsidRDefault="00DE3DEC" w:rsidP="00DE3DEC">
            <w:pPr>
              <w:numPr>
                <w:ilvl w:val="0"/>
                <w:numId w:val="4"/>
              </w:numPr>
              <w:jc w:val="both"/>
            </w:pPr>
            <w:r w:rsidRPr="00031ACD">
              <w:t>совместная деятельность воспитателя и специалистов узкой  направленности с ребенком (индивидуальная работа);</w:t>
            </w:r>
          </w:p>
          <w:p w:rsidR="00DE3DEC" w:rsidRPr="00031ACD" w:rsidRDefault="00DE3DEC" w:rsidP="00DE3DEC">
            <w:pPr>
              <w:numPr>
                <w:ilvl w:val="0"/>
                <w:numId w:val="4"/>
              </w:numPr>
              <w:jc w:val="both"/>
            </w:pPr>
            <w:r w:rsidRPr="00031ACD">
              <w:t>взаимодействие с семьёй</w:t>
            </w:r>
          </w:p>
          <w:p w:rsidR="00DE3DEC" w:rsidRPr="00031ACD" w:rsidRDefault="00DE3DEC" w:rsidP="00DE3DEC">
            <w:pPr>
              <w:numPr>
                <w:ilvl w:val="0"/>
                <w:numId w:val="4"/>
              </w:numPr>
              <w:jc w:val="both"/>
            </w:pPr>
            <w:r w:rsidRPr="00031ACD">
              <w:t>свободная самостоятельная деятельность детей по интересам;</w:t>
            </w:r>
          </w:p>
          <w:p w:rsidR="00DE3DEC" w:rsidRPr="00031ACD" w:rsidRDefault="00DE3DEC" w:rsidP="00DE3DEC">
            <w:pPr>
              <w:numPr>
                <w:ilvl w:val="0"/>
                <w:numId w:val="4"/>
              </w:numPr>
              <w:jc w:val="both"/>
            </w:pPr>
            <w:r w:rsidRPr="00031ACD">
              <w:t xml:space="preserve">деятельность   в кружках по направлениям </w:t>
            </w:r>
          </w:p>
          <w:p w:rsidR="00DE3DEC" w:rsidRPr="00031ACD" w:rsidRDefault="00DE3DEC" w:rsidP="00DE3DEC">
            <w:pPr>
              <w:numPr>
                <w:ilvl w:val="0"/>
                <w:numId w:val="4"/>
              </w:numPr>
              <w:jc w:val="both"/>
            </w:pPr>
            <w:r w:rsidRPr="00031ACD">
              <w:t>различные виды детской деятельности по ознакомлению с родным краем</w:t>
            </w:r>
          </w:p>
        </w:tc>
      </w:tr>
    </w:tbl>
    <w:p w:rsidR="00DE3DEC" w:rsidRPr="00031ACD" w:rsidRDefault="00DE3DEC" w:rsidP="00DE3DEC">
      <w:pPr>
        <w:jc w:val="center"/>
      </w:pPr>
    </w:p>
    <w:p w:rsidR="00DE3DEC" w:rsidRPr="00031ACD" w:rsidRDefault="00DE3DEC" w:rsidP="00DE3DEC">
      <w:pPr>
        <w:jc w:val="both"/>
      </w:pPr>
      <w:r w:rsidRPr="00031ACD">
        <w:t xml:space="preserve">При организации образовательного процесса нами  учтены принципы интеграции 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tbl>
      <w:tblPr>
        <w:tblW w:w="91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225"/>
        <w:gridCol w:w="2955"/>
      </w:tblGrid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  <w:tr w:rsidR="00DE3DEC" w:rsidRPr="00031ACD" w:rsidTr="001B6141">
        <w:trPr>
          <w:tblCellSpacing w:w="0" w:type="dxa"/>
        </w:trPr>
        <w:tc>
          <w:tcPr>
            <w:tcW w:w="622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  <w:tc>
          <w:tcPr>
            <w:tcW w:w="2955" w:type="dxa"/>
            <w:vAlign w:val="center"/>
            <w:hideMark/>
          </w:tcPr>
          <w:p w:rsidR="00DE3DEC" w:rsidRPr="00031ACD" w:rsidRDefault="00DE3DEC" w:rsidP="001B6141">
            <w:pPr>
              <w:spacing w:before="100" w:beforeAutospacing="1" w:after="100" w:afterAutospacing="1"/>
            </w:pPr>
          </w:p>
        </w:tc>
      </w:tr>
    </w:tbl>
    <w:p w:rsidR="00DE3DEC" w:rsidRPr="00031ACD" w:rsidRDefault="00DE3DEC" w:rsidP="00DE3DEC">
      <w:pPr>
        <w:rPr>
          <w:b/>
          <w:bCs/>
        </w:rPr>
      </w:pPr>
    </w:p>
    <w:p w:rsidR="0056008A" w:rsidRPr="00031ACD" w:rsidRDefault="00DE3DEC" w:rsidP="0056008A">
      <w:pPr>
        <w:jc w:val="center"/>
        <w:rPr>
          <w:b/>
        </w:rPr>
      </w:pPr>
      <w:r w:rsidRPr="00031ACD">
        <w:rPr>
          <w:b/>
          <w:bCs/>
        </w:rPr>
        <w:t>Возрастные образовательные нагрузки на детей</w:t>
      </w:r>
      <w:r w:rsidR="0056008A" w:rsidRPr="00031ACD">
        <w:rPr>
          <w:b/>
        </w:rPr>
        <w:t xml:space="preserve"> </w:t>
      </w:r>
    </w:p>
    <w:p w:rsidR="00DE3DEC" w:rsidRPr="00031ACD" w:rsidRDefault="00DE3DEC" w:rsidP="0056008A">
      <w:pPr>
        <w:jc w:val="center"/>
        <w:rPr>
          <w:b/>
        </w:rPr>
      </w:pPr>
      <w:r w:rsidRPr="00031ACD">
        <w:rPr>
          <w:b/>
          <w:bCs/>
        </w:rPr>
        <w:t xml:space="preserve">в соответствии с психофизическими особенностями </w:t>
      </w:r>
    </w:p>
    <w:p w:rsidR="00DE3DEC" w:rsidRPr="00031ACD" w:rsidRDefault="00DE3DEC" w:rsidP="00DE3DEC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5"/>
        <w:gridCol w:w="1645"/>
        <w:gridCol w:w="1460"/>
        <w:gridCol w:w="1648"/>
        <w:gridCol w:w="2253"/>
      </w:tblGrid>
      <w:tr w:rsidR="00DE3DEC" w:rsidRPr="00031ACD" w:rsidTr="001B6141">
        <w:tc>
          <w:tcPr>
            <w:tcW w:w="2619" w:type="dxa"/>
            <w:vAlign w:val="center"/>
          </w:tcPr>
          <w:p w:rsidR="00DE3DEC" w:rsidRPr="00031ACD" w:rsidRDefault="00DE3DEC" w:rsidP="001B6141">
            <w:pPr>
              <w:jc w:val="center"/>
            </w:pPr>
            <w:r w:rsidRPr="00031ACD">
              <w:rPr>
                <w:b/>
                <w:bCs/>
              </w:rPr>
              <w:t>Продолжительность занятий</w:t>
            </w:r>
          </w:p>
        </w:tc>
        <w:tc>
          <w:tcPr>
            <w:tcW w:w="183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2-я младшая группа</w:t>
            </w:r>
          </w:p>
        </w:tc>
        <w:tc>
          <w:tcPr>
            <w:tcW w:w="1597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Средняя группа</w:t>
            </w:r>
          </w:p>
        </w:tc>
        <w:tc>
          <w:tcPr>
            <w:tcW w:w="1840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Старшая группа</w:t>
            </w:r>
          </w:p>
        </w:tc>
        <w:tc>
          <w:tcPr>
            <w:tcW w:w="2253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Подготовительная группа</w:t>
            </w:r>
          </w:p>
        </w:tc>
      </w:tr>
      <w:tr w:rsidR="00DE3DEC" w:rsidRPr="00031ACD" w:rsidTr="001B6141">
        <w:tc>
          <w:tcPr>
            <w:tcW w:w="2619" w:type="dxa"/>
            <w:vAlign w:val="center"/>
          </w:tcPr>
          <w:p w:rsidR="00DE3DEC" w:rsidRPr="00031ACD" w:rsidRDefault="00DE3DEC" w:rsidP="001B6141">
            <w:pPr>
              <w:jc w:val="both"/>
            </w:pPr>
            <w:r w:rsidRPr="00031ACD">
              <w:t>Длительность условного часа</w:t>
            </w:r>
          </w:p>
          <w:p w:rsidR="00DE3DEC" w:rsidRPr="00031ACD" w:rsidRDefault="00DE3DEC" w:rsidP="001B6141">
            <w:pPr>
              <w:jc w:val="both"/>
            </w:pPr>
            <w:r w:rsidRPr="00031ACD">
              <w:t>(</w:t>
            </w:r>
            <w:proofErr w:type="gramStart"/>
            <w:r w:rsidRPr="00031ACD">
              <w:t>в</w:t>
            </w:r>
            <w:proofErr w:type="gramEnd"/>
            <w:r w:rsidRPr="00031ACD">
              <w:t xml:space="preserve"> мин.)</w:t>
            </w:r>
          </w:p>
          <w:p w:rsidR="0056008A" w:rsidRPr="00031ACD" w:rsidRDefault="0056008A" w:rsidP="001B6141">
            <w:pPr>
              <w:jc w:val="both"/>
            </w:pPr>
          </w:p>
        </w:tc>
        <w:tc>
          <w:tcPr>
            <w:tcW w:w="183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15</w:t>
            </w:r>
          </w:p>
        </w:tc>
        <w:tc>
          <w:tcPr>
            <w:tcW w:w="1597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20</w:t>
            </w:r>
          </w:p>
        </w:tc>
        <w:tc>
          <w:tcPr>
            <w:tcW w:w="1840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25</w:t>
            </w:r>
          </w:p>
        </w:tc>
        <w:tc>
          <w:tcPr>
            <w:tcW w:w="2253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30</w:t>
            </w:r>
          </w:p>
        </w:tc>
      </w:tr>
      <w:tr w:rsidR="00DE3DEC" w:rsidRPr="00031ACD" w:rsidTr="001B6141">
        <w:tc>
          <w:tcPr>
            <w:tcW w:w="2619" w:type="dxa"/>
            <w:vAlign w:val="center"/>
          </w:tcPr>
          <w:p w:rsidR="00DE3DEC" w:rsidRPr="00031ACD" w:rsidRDefault="00DE3DEC" w:rsidP="0056008A">
            <w:pPr>
              <w:jc w:val="both"/>
            </w:pPr>
            <w:r w:rsidRPr="00031ACD">
              <w:lastRenderedPageBreak/>
              <w:t>Допустимый объем недельной образовательной нагрузки</w:t>
            </w:r>
            <w:r w:rsidR="00A06DC0" w:rsidRPr="00031ACD">
              <w:t>/ доп</w:t>
            </w:r>
            <w:r w:rsidR="0056008A" w:rsidRPr="00031ACD">
              <w:t xml:space="preserve">олнительной образовательной </w:t>
            </w:r>
            <w:r w:rsidR="00A06DC0" w:rsidRPr="00031ACD">
              <w:t>услуг</w:t>
            </w:r>
            <w:r w:rsidR="0056008A" w:rsidRPr="00031ACD">
              <w:t>и</w:t>
            </w:r>
          </w:p>
        </w:tc>
        <w:tc>
          <w:tcPr>
            <w:tcW w:w="1838" w:type="dxa"/>
            <w:vAlign w:val="center"/>
          </w:tcPr>
          <w:p w:rsidR="00DE3DEC" w:rsidRPr="00031ACD" w:rsidRDefault="00DE3DEC" w:rsidP="00A06DC0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1</w:t>
            </w:r>
            <w:r w:rsidR="00A06DC0" w:rsidRPr="00031ACD">
              <w:rPr>
                <w:b/>
                <w:bCs/>
              </w:rPr>
              <w:t>0/1</w:t>
            </w:r>
          </w:p>
        </w:tc>
        <w:tc>
          <w:tcPr>
            <w:tcW w:w="1597" w:type="dxa"/>
            <w:vAlign w:val="center"/>
          </w:tcPr>
          <w:p w:rsidR="00DE3DEC" w:rsidRPr="00031ACD" w:rsidRDefault="00DE3DEC" w:rsidP="00A06DC0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1</w:t>
            </w:r>
            <w:r w:rsidR="00A06DC0" w:rsidRPr="00031ACD">
              <w:rPr>
                <w:b/>
                <w:bCs/>
              </w:rPr>
              <w:t>1/1</w:t>
            </w:r>
          </w:p>
        </w:tc>
        <w:tc>
          <w:tcPr>
            <w:tcW w:w="1840" w:type="dxa"/>
            <w:vAlign w:val="center"/>
          </w:tcPr>
          <w:p w:rsidR="00DE3DEC" w:rsidRPr="00031ACD" w:rsidRDefault="00DE3DEC" w:rsidP="00A06DC0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1</w:t>
            </w:r>
            <w:r w:rsidR="00A06DC0" w:rsidRPr="00031ACD">
              <w:rPr>
                <w:b/>
                <w:bCs/>
              </w:rPr>
              <w:t>3/2</w:t>
            </w:r>
          </w:p>
        </w:tc>
        <w:tc>
          <w:tcPr>
            <w:tcW w:w="2253" w:type="dxa"/>
            <w:vAlign w:val="center"/>
          </w:tcPr>
          <w:p w:rsidR="00DE3DEC" w:rsidRPr="00031ACD" w:rsidRDefault="00DE3DEC" w:rsidP="00A06DC0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1</w:t>
            </w:r>
            <w:r w:rsidR="00A06DC0" w:rsidRPr="00031ACD">
              <w:rPr>
                <w:b/>
                <w:bCs/>
              </w:rPr>
              <w:t>5/2</w:t>
            </w:r>
          </w:p>
        </w:tc>
      </w:tr>
      <w:tr w:rsidR="00DE3DEC" w:rsidRPr="00031ACD" w:rsidTr="001B6141">
        <w:tc>
          <w:tcPr>
            <w:tcW w:w="2619" w:type="dxa"/>
            <w:vAlign w:val="center"/>
          </w:tcPr>
          <w:p w:rsidR="00DE3DEC" w:rsidRPr="00031ACD" w:rsidRDefault="00DE3DEC" w:rsidP="001B6141">
            <w:pPr>
              <w:jc w:val="both"/>
            </w:pPr>
            <w:r w:rsidRPr="00031ACD">
              <w:t>Общее астрономическое время непосредственно образовательной деятельности в неделю  (в часах)</w:t>
            </w:r>
          </w:p>
        </w:tc>
        <w:tc>
          <w:tcPr>
            <w:tcW w:w="1838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2 часа</w:t>
            </w:r>
          </w:p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45 мин</w:t>
            </w:r>
          </w:p>
        </w:tc>
        <w:tc>
          <w:tcPr>
            <w:tcW w:w="1597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4 часа</w:t>
            </w:r>
          </w:p>
        </w:tc>
        <w:tc>
          <w:tcPr>
            <w:tcW w:w="1840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6 часов</w:t>
            </w:r>
          </w:p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15 мин</w:t>
            </w:r>
          </w:p>
        </w:tc>
        <w:tc>
          <w:tcPr>
            <w:tcW w:w="2253" w:type="dxa"/>
            <w:vAlign w:val="center"/>
          </w:tcPr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8 часов</w:t>
            </w:r>
          </w:p>
          <w:p w:rsidR="00DE3DEC" w:rsidRPr="00031ACD" w:rsidRDefault="00DE3DEC" w:rsidP="001B6141">
            <w:pPr>
              <w:spacing w:before="100" w:beforeAutospacing="1" w:after="100" w:afterAutospacing="1"/>
              <w:jc w:val="center"/>
            </w:pPr>
            <w:r w:rsidRPr="00031ACD">
              <w:rPr>
                <w:b/>
                <w:bCs/>
              </w:rPr>
              <w:t>30 мин</w:t>
            </w:r>
          </w:p>
        </w:tc>
      </w:tr>
    </w:tbl>
    <w:p w:rsidR="00DE3DEC" w:rsidRPr="00031ACD" w:rsidRDefault="00DE3DEC" w:rsidP="00DE3DEC">
      <w:pPr>
        <w:jc w:val="both"/>
      </w:pPr>
    </w:p>
    <w:p w:rsidR="00BA14B9" w:rsidRPr="00031ACD" w:rsidRDefault="00DE3DEC" w:rsidP="0056008A">
      <w:pPr>
        <w:ind w:firstLine="708"/>
        <w:jc w:val="both"/>
      </w:pPr>
      <w:r w:rsidRPr="00031ACD">
        <w:t>Непосредственно образовательная деятельность органично сочетается с другими формами организации детей и позволяет детям использовать приобретённые знания, навыки и умения в самостоятельных играх, продуктивных видах деятельности, в художественном творчестве, в театрализованной и музыкальной деятельности.</w:t>
      </w:r>
    </w:p>
    <w:p w:rsidR="00BA14B9" w:rsidRPr="00031ACD" w:rsidRDefault="0056008A" w:rsidP="00BA14B9">
      <w:pPr>
        <w:pStyle w:val="a3"/>
      </w:pPr>
      <w:r w:rsidRPr="00031ACD">
        <w:rPr>
          <w:rStyle w:val="a4"/>
        </w:rPr>
        <w:t>4</w:t>
      </w:r>
      <w:r w:rsidR="00BA14B9" w:rsidRPr="00031ACD">
        <w:rPr>
          <w:rStyle w:val="a4"/>
        </w:rPr>
        <w:t>)</w:t>
      </w:r>
      <w:r w:rsidRPr="00031ACD">
        <w:rPr>
          <w:b/>
        </w:rPr>
        <w:t xml:space="preserve">. </w:t>
      </w:r>
      <w:r w:rsidR="00BA14B9" w:rsidRPr="00031ACD">
        <w:t xml:space="preserve">Обеспечивает организацию </w:t>
      </w:r>
      <w:r w:rsidR="000F4FB2" w:rsidRPr="00031ACD">
        <w:t>дополнительных образовательных программ</w:t>
      </w:r>
      <w:r w:rsidR="00BA14B9" w:rsidRPr="00031ACD">
        <w:t>:</w:t>
      </w:r>
    </w:p>
    <w:p w:rsidR="00BA14B9" w:rsidRPr="00031ACD" w:rsidRDefault="00BA14B9" w:rsidP="00BA14B9">
      <w:pPr>
        <w:pStyle w:val="a3"/>
      </w:pPr>
      <w:r w:rsidRPr="00031ACD">
        <w:t xml:space="preserve">-посещение кружков, организованных на базе </w:t>
      </w:r>
      <w:r w:rsidR="000F4FB2" w:rsidRPr="00031ACD">
        <w:t>ДОУ 1</w:t>
      </w:r>
      <w:r w:rsidR="00031ACD">
        <w:t>16</w:t>
      </w:r>
    </w:p>
    <w:p w:rsidR="008C5C81" w:rsidRPr="00031ACD" w:rsidRDefault="00BA14B9" w:rsidP="00BA14B9">
      <w:pPr>
        <w:pStyle w:val="a3"/>
      </w:pPr>
      <w:r w:rsidRPr="00031ACD">
        <w:rPr>
          <w:rStyle w:val="a4"/>
        </w:rPr>
        <w:t> </w:t>
      </w:r>
      <w:r w:rsidR="0056008A" w:rsidRPr="00031ACD">
        <w:rPr>
          <w:rStyle w:val="a4"/>
        </w:rPr>
        <w:t>5</w:t>
      </w:r>
      <w:r w:rsidRPr="00031ACD">
        <w:rPr>
          <w:rStyle w:val="a4"/>
        </w:rPr>
        <w:t>).</w:t>
      </w:r>
      <w:r w:rsidRPr="00031ACD">
        <w:t xml:space="preserve"> </w:t>
      </w:r>
      <w:r w:rsidR="008C5C81" w:rsidRPr="00031ACD">
        <w:t>Н</w:t>
      </w:r>
      <w:r w:rsidR="00FA718B" w:rsidRPr="00031ACD">
        <w:t xml:space="preserve">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BA14B9" w:rsidRPr="00031ACD" w:rsidRDefault="0056008A" w:rsidP="00BA14B9">
      <w:pPr>
        <w:pStyle w:val="a3"/>
      </w:pPr>
      <w:r w:rsidRPr="00031ACD">
        <w:rPr>
          <w:rStyle w:val="a4"/>
        </w:rPr>
        <w:t>6</w:t>
      </w:r>
      <w:r w:rsidR="00BA14B9" w:rsidRPr="00031ACD">
        <w:rPr>
          <w:rStyle w:val="a4"/>
        </w:rPr>
        <w:t>).</w:t>
      </w:r>
      <w:r w:rsidR="00BA14B9" w:rsidRPr="00031ACD">
        <w:t xml:space="preserve"> Гарантирует защиту прав и свобод личности </w:t>
      </w:r>
      <w:r w:rsidR="008C5C81" w:rsidRPr="00031ACD">
        <w:t>детей дошкольного возраста.</w:t>
      </w:r>
    </w:p>
    <w:p w:rsidR="00BA14B9" w:rsidRPr="00031ACD" w:rsidRDefault="0056008A" w:rsidP="00BA14B9">
      <w:pPr>
        <w:pStyle w:val="a3"/>
      </w:pPr>
      <w:r w:rsidRPr="00031ACD">
        <w:rPr>
          <w:rStyle w:val="a4"/>
        </w:rPr>
        <w:t>7</w:t>
      </w:r>
      <w:r w:rsidR="00BA14B9" w:rsidRPr="00031ACD">
        <w:rPr>
          <w:rStyle w:val="a4"/>
        </w:rPr>
        <w:t>).</w:t>
      </w:r>
      <w:r w:rsidR="00BA14B9" w:rsidRPr="00031ACD">
        <w:t xml:space="preserve"> Несет ответственность за жизнь и здоровье </w:t>
      </w:r>
      <w:r w:rsidR="008C5C81" w:rsidRPr="00031ACD">
        <w:t xml:space="preserve">детей дошкольного возраста </w:t>
      </w:r>
      <w:r w:rsidR="00BA14B9" w:rsidRPr="00031ACD">
        <w:t xml:space="preserve"> во время </w:t>
      </w:r>
      <w:r w:rsidR="008C5C81" w:rsidRPr="00031ACD">
        <w:t>воспитательно-</w:t>
      </w:r>
      <w:r w:rsidR="00BA14B9" w:rsidRPr="00031ACD">
        <w:t>образовательного процесса, соблюдения установленных санитарно-гигиенических норм, правил и требований.</w:t>
      </w:r>
    </w:p>
    <w:p w:rsidR="00531669" w:rsidRPr="00031ACD" w:rsidRDefault="00531669"/>
    <w:sectPr w:rsidR="00531669" w:rsidRPr="00031ACD" w:rsidSect="00883E4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335" w:rsidRDefault="007B0335" w:rsidP="00A06DC0">
      <w:r>
        <w:separator/>
      </w:r>
    </w:p>
  </w:endnote>
  <w:endnote w:type="continuationSeparator" w:id="1">
    <w:p w:rsidR="007B0335" w:rsidRDefault="007B0335" w:rsidP="00A06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0" w:rsidRDefault="005B3CF2">
    <w:pPr>
      <w:pStyle w:val="a8"/>
      <w:jc w:val="center"/>
    </w:pPr>
    <w:fldSimple w:instr=" PAGE   \* MERGEFORMAT ">
      <w:r w:rsidR="00031ACD">
        <w:rPr>
          <w:noProof/>
        </w:rPr>
        <w:t>1</w:t>
      </w:r>
    </w:fldSimple>
  </w:p>
  <w:p w:rsidR="00A06DC0" w:rsidRDefault="00A06D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335" w:rsidRDefault="007B0335" w:rsidP="00A06DC0">
      <w:r>
        <w:separator/>
      </w:r>
    </w:p>
  </w:footnote>
  <w:footnote w:type="continuationSeparator" w:id="1">
    <w:p w:rsidR="007B0335" w:rsidRDefault="007B0335" w:rsidP="00A06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C49A6"/>
    <w:multiLevelType w:val="hybridMultilevel"/>
    <w:tmpl w:val="78F82186"/>
    <w:lvl w:ilvl="0" w:tplc="66ECC4BA">
      <w:numFmt w:val="bullet"/>
      <w:lvlText w:val="•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EA86E05"/>
    <w:multiLevelType w:val="hybridMultilevel"/>
    <w:tmpl w:val="0E5C4432"/>
    <w:lvl w:ilvl="0" w:tplc="66ECC4BA">
      <w:numFmt w:val="bullet"/>
      <w:lvlText w:val="•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F2F76"/>
    <w:multiLevelType w:val="hybridMultilevel"/>
    <w:tmpl w:val="DB98F13E"/>
    <w:lvl w:ilvl="0" w:tplc="66ECC4BA">
      <w:numFmt w:val="bullet"/>
      <w:lvlText w:val="•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E7671"/>
    <w:multiLevelType w:val="hybridMultilevel"/>
    <w:tmpl w:val="E9EA644E"/>
    <w:lvl w:ilvl="0" w:tplc="BD2CF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408A4"/>
    <w:multiLevelType w:val="hybridMultilevel"/>
    <w:tmpl w:val="FFAE7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AF065E"/>
    <w:multiLevelType w:val="hybridMultilevel"/>
    <w:tmpl w:val="C75A74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4B9"/>
    <w:rsid w:val="00000843"/>
    <w:rsid w:val="00003D04"/>
    <w:rsid w:val="0000417B"/>
    <w:rsid w:val="00005003"/>
    <w:rsid w:val="000101F3"/>
    <w:rsid w:val="00012FED"/>
    <w:rsid w:val="00013DBE"/>
    <w:rsid w:val="00015FA3"/>
    <w:rsid w:val="000172A8"/>
    <w:rsid w:val="00021D23"/>
    <w:rsid w:val="00026CA6"/>
    <w:rsid w:val="00030F67"/>
    <w:rsid w:val="00031ACD"/>
    <w:rsid w:val="000418F0"/>
    <w:rsid w:val="000432D5"/>
    <w:rsid w:val="00045498"/>
    <w:rsid w:val="00045C1E"/>
    <w:rsid w:val="00046E94"/>
    <w:rsid w:val="000472CE"/>
    <w:rsid w:val="00050C65"/>
    <w:rsid w:val="00056261"/>
    <w:rsid w:val="00063098"/>
    <w:rsid w:val="000654DB"/>
    <w:rsid w:val="000667DE"/>
    <w:rsid w:val="00067215"/>
    <w:rsid w:val="00071F7D"/>
    <w:rsid w:val="00080732"/>
    <w:rsid w:val="00080EFD"/>
    <w:rsid w:val="000818B2"/>
    <w:rsid w:val="00082759"/>
    <w:rsid w:val="00091B4D"/>
    <w:rsid w:val="00093D34"/>
    <w:rsid w:val="00095841"/>
    <w:rsid w:val="000A260D"/>
    <w:rsid w:val="000A5346"/>
    <w:rsid w:val="000B0BEC"/>
    <w:rsid w:val="000B2180"/>
    <w:rsid w:val="000B2B82"/>
    <w:rsid w:val="000B69F4"/>
    <w:rsid w:val="000B6AFD"/>
    <w:rsid w:val="000C13D6"/>
    <w:rsid w:val="000C267F"/>
    <w:rsid w:val="000C3A62"/>
    <w:rsid w:val="000C3D45"/>
    <w:rsid w:val="000C4AAF"/>
    <w:rsid w:val="000C4E93"/>
    <w:rsid w:val="000C69B6"/>
    <w:rsid w:val="000D02D7"/>
    <w:rsid w:val="000E2C95"/>
    <w:rsid w:val="000E45C1"/>
    <w:rsid w:val="000E464A"/>
    <w:rsid w:val="000F1165"/>
    <w:rsid w:val="000F4FB2"/>
    <w:rsid w:val="000F6461"/>
    <w:rsid w:val="000F7710"/>
    <w:rsid w:val="00101BFC"/>
    <w:rsid w:val="001034C7"/>
    <w:rsid w:val="00110B2E"/>
    <w:rsid w:val="001126BE"/>
    <w:rsid w:val="0011312D"/>
    <w:rsid w:val="001145F4"/>
    <w:rsid w:val="00115020"/>
    <w:rsid w:val="0011526F"/>
    <w:rsid w:val="00115A61"/>
    <w:rsid w:val="00123266"/>
    <w:rsid w:val="00123979"/>
    <w:rsid w:val="00124751"/>
    <w:rsid w:val="001401ED"/>
    <w:rsid w:val="001420E9"/>
    <w:rsid w:val="00142622"/>
    <w:rsid w:val="00144176"/>
    <w:rsid w:val="00146CE5"/>
    <w:rsid w:val="001478DA"/>
    <w:rsid w:val="00153724"/>
    <w:rsid w:val="00161A55"/>
    <w:rsid w:val="001654ED"/>
    <w:rsid w:val="001707A6"/>
    <w:rsid w:val="00170B3F"/>
    <w:rsid w:val="001733AC"/>
    <w:rsid w:val="00176CA2"/>
    <w:rsid w:val="001775FB"/>
    <w:rsid w:val="0018340A"/>
    <w:rsid w:val="00184461"/>
    <w:rsid w:val="001930B8"/>
    <w:rsid w:val="001A20C6"/>
    <w:rsid w:val="001A662D"/>
    <w:rsid w:val="001B16CB"/>
    <w:rsid w:val="001B6141"/>
    <w:rsid w:val="001B73B4"/>
    <w:rsid w:val="001B74FE"/>
    <w:rsid w:val="001C0077"/>
    <w:rsid w:val="001C077A"/>
    <w:rsid w:val="001C08DE"/>
    <w:rsid w:val="001C13B4"/>
    <w:rsid w:val="001C41F4"/>
    <w:rsid w:val="001C497D"/>
    <w:rsid w:val="001C6427"/>
    <w:rsid w:val="001D1C49"/>
    <w:rsid w:val="001D65EE"/>
    <w:rsid w:val="001D6614"/>
    <w:rsid w:val="001D704F"/>
    <w:rsid w:val="001D768F"/>
    <w:rsid w:val="001E6FE2"/>
    <w:rsid w:val="001F2251"/>
    <w:rsid w:val="001F2B92"/>
    <w:rsid w:val="00200492"/>
    <w:rsid w:val="0020278C"/>
    <w:rsid w:val="002042A0"/>
    <w:rsid w:val="00205393"/>
    <w:rsid w:val="002268A7"/>
    <w:rsid w:val="00230DB8"/>
    <w:rsid w:val="00231E8E"/>
    <w:rsid w:val="00233235"/>
    <w:rsid w:val="002350D4"/>
    <w:rsid w:val="0024078E"/>
    <w:rsid w:val="00243649"/>
    <w:rsid w:val="002550A1"/>
    <w:rsid w:val="00263CEA"/>
    <w:rsid w:val="00271B45"/>
    <w:rsid w:val="00274E92"/>
    <w:rsid w:val="00275AB8"/>
    <w:rsid w:val="002777D3"/>
    <w:rsid w:val="00277FCF"/>
    <w:rsid w:val="002801F3"/>
    <w:rsid w:val="00280D2D"/>
    <w:rsid w:val="00282084"/>
    <w:rsid w:val="0028277C"/>
    <w:rsid w:val="00286ECB"/>
    <w:rsid w:val="0028760C"/>
    <w:rsid w:val="00292074"/>
    <w:rsid w:val="00292086"/>
    <w:rsid w:val="002925D6"/>
    <w:rsid w:val="002935DC"/>
    <w:rsid w:val="002A2AB0"/>
    <w:rsid w:val="002A476A"/>
    <w:rsid w:val="002A551E"/>
    <w:rsid w:val="002B4474"/>
    <w:rsid w:val="002C0593"/>
    <w:rsid w:val="002C22C7"/>
    <w:rsid w:val="002C5F43"/>
    <w:rsid w:val="002C7419"/>
    <w:rsid w:val="002D0F8F"/>
    <w:rsid w:val="002D2171"/>
    <w:rsid w:val="002D2F68"/>
    <w:rsid w:val="002D4A5F"/>
    <w:rsid w:val="002D6A2E"/>
    <w:rsid w:val="002D72C0"/>
    <w:rsid w:val="002E2D2E"/>
    <w:rsid w:val="002F2CC5"/>
    <w:rsid w:val="002F3389"/>
    <w:rsid w:val="003024F1"/>
    <w:rsid w:val="00311F49"/>
    <w:rsid w:val="00313B32"/>
    <w:rsid w:val="003145B4"/>
    <w:rsid w:val="00314771"/>
    <w:rsid w:val="0031489E"/>
    <w:rsid w:val="00321B9E"/>
    <w:rsid w:val="003225ED"/>
    <w:rsid w:val="00322950"/>
    <w:rsid w:val="00324038"/>
    <w:rsid w:val="00324CFE"/>
    <w:rsid w:val="00324ED8"/>
    <w:rsid w:val="003251DF"/>
    <w:rsid w:val="003259E9"/>
    <w:rsid w:val="00325BAC"/>
    <w:rsid w:val="00332558"/>
    <w:rsid w:val="00333048"/>
    <w:rsid w:val="00333F7A"/>
    <w:rsid w:val="003363C2"/>
    <w:rsid w:val="00340065"/>
    <w:rsid w:val="00341FB5"/>
    <w:rsid w:val="00344D8E"/>
    <w:rsid w:val="003457E1"/>
    <w:rsid w:val="00351FBE"/>
    <w:rsid w:val="003524FF"/>
    <w:rsid w:val="00353103"/>
    <w:rsid w:val="00356618"/>
    <w:rsid w:val="00357921"/>
    <w:rsid w:val="00357E70"/>
    <w:rsid w:val="00363F98"/>
    <w:rsid w:val="00367BE3"/>
    <w:rsid w:val="00375D90"/>
    <w:rsid w:val="0038165F"/>
    <w:rsid w:val="00381BF9"/>
    <w:rsid w:val="0039334B"/>
    <w:rsid w:val="00394DB0"/>
    <w:rsid w:val="00394E99"/>
    <w:rsid w:val="003967B4"/>
    <w:rsid w:val="003A5469"/>
    <w:rsid w:val="003B2856"/>
    <w:rsid w:val="003B4B3A"/>
    <w:rsid w:val="003B64FD"/>
    <w:rsid w:val="003B6ADC"/>
    <w:rsid w:val="003B731B"/>
    <w:rsid w:val="003C021E"/>
    <w:rsid w:val="003C10A1"/>
    <w:rsid w:val="003C3B00"/>
    <w:rsid w:val="003C69A5"/>
    <w:rsid w:val="003C7746"/>
    <w:rsid w:val="003D7A53"/>
    <w:rsid w:val="003D7D3B"/>
    <w:rsid w:val="003E1155"/>
    <w:rsid w:val="003E49F9"/>
    <w:rsid w:val="003E6488"/>
    <w:rsid w:val="003E74F6"/>
    <w:rsid w:val="003F188A"/>
    <w:rsid w:val="003F3403"/>
    <w:rsid w:val="003F5FA3"/>
    <w:rsid w:val="004008B8"/>
    <w:rsid w:val="0040336F"/>
    <w:rsid w:val="00411554"/>
    <w:rsid w:val="00414621"/>
    <w:rsid w:val="00424B94"/>
    <w:rsid w:val="00425CB1"/>
    <w:rsid w:val="004314CB"/>
    <w:rsid w:val="00431BEE"/>
    <w:rsid w:val="004346A3"/>
    <w:rsid w:val="00434922"/>
    <w:rsid w:val="00441FA2"/>
    <w:rsid w:val="00443A83"/>
    <w:rsid w:val="00451FB0"/>
    <w:rsid w:val="004545DC"/>
    <w:rsid w:val="00456C71"/>
    <w:rsid w:val="004600D8"/>
    <w:rsid w:val="00473D77"/>
    <w:rsid w:val="00486A6C"/>
    <w:rsid w:val="00490CE5"/>
    <w:rsid w:val="00497AB5"/>
    <w:rsid w:val="00497DBF"/>
    <w:rsid w:val="004B0227"/>
    <w:rsid w:val="004B0627"/>
    <w:rsid w:val="004B457E"/>
    <w:rsid w:val="004B7CBA"/>
    <w:rsid w:val="004C0D2F"/>
    <w:rsid w:val="004C1E2E"/>
    <w:rsid w:val="004D0544"/>
    <w:rsid w:val="004D4924"/>
    <w:rsid w:val="004D5577"/>
    <w:rsid w:val="004E0F58"/>
    <w:rsid w:val="004F54AB"/>
    <w:rsid w:val="0050146D"/>
    <w:rsid w:val="00502D8C"/>
    <w:rsid w:val="0050514C"/>
    <w:rsid w:val="0051329F"/>
    <w:rsid w:val="0051529F"/>
    <w:rsid w:val="005163AE"/>
    <w:rsid w:val="00520915"/>
    <w:rsid w:val="00522619"/>
    <w:rsid w:val="00531669"/>
    <w:rsid w:val="00534FFF"/>
    <w:rsid w:val="00537780"/>
    <w:rsid w:val="00537A0F"/>
    <w:rsid w:val="00540664"/>
    <w:rsid w:val="0054394E"/>
    <w:rsid w:val="005507C0"/>
    <w:rsid w:val="00552484"/>
    <w:rsid w:val="005528AC"/>
    <w:rsid w:val="0056008A"/>
    <w:rsid w:val="00564CA3"/>
    <w:rsid w:val="0056682F"/>
    <w:rsid w:val="005678A2"/>
    <w:rsid w:val="00572908"/>
    <w:rsid w:val="00573689"/>
    <w:rsid w:val="00575378"/>
    <w:rsid w:val="00575C80"/>
    <w:rsid w:val="00577BA1"/>
    <w:rsid w:val="005831AC"/>
    <w:rsid w:val="005843C0"/>
    <w:rsid w:val="00585ECF"/>
    <w:rsid w:val="0059002C"/>
    <w:rsid w:val="0059146C"/>
    <w:rsid w:val="00591B6C"/>
    <w:rsid w:val="00591CDE"/>
    <w:rsid w:val="00594A82"/>
    <w:rsid w:val="00595AE5"/>
    <w:rsid w:val="00596B46"/>
    <w:rsid w:val="00597154"/>
    <w:rsid w:val="00597B01"/>
    <w:rsid w:val="005A2432"/>
    <w:rsid w:val="005B3CF2"/>
    <w:rsid w:val="005B4AFC"/>
    <w:rsid w:val="005B667B"/>
    <w:rsid w:val="005B685B"/>
    <w:rsid w:val="005B6C10"/>
    <w:rsid w:val="005B758A"/>
    <w:rsid w:val="005C25B1"/>
    <w:rsid w:val="005C4348"/>
    <w:rsid w:val="005C454D"/>
    <w:rsid w:val="005D1CDD"/>
    <w:rsid w:val="005D1FEB"/>
    <w:rsid w:val="005D4B5E"/>
    <w:rsid w:val="005E178A"/>
    <w:rsid w:val="005E2617"/>
    <w:rsid w:val="005E57DA"/>
    <w:rsid w:val="005E5E38"/>
    <w:rsid w:val="005E5EFA"/>
    <w:rsid w:val="005F5165"/>
    <w:rsid w:val="00601181"/>
    <w:rsid w:val="006042F1"/>
    <w:rsid w:val="0060738C"/>
    <w:rsid w:val="00607E2F"/>
    <w:rsid w:val="0061053C"/>
    <w:rsid w:val="006114B6"/>
    <w:rsid w:val="006148C7"/>
    <w:rsid w:val="006159C2"/>
    <w:rsid w:val="006224AD"/>
    <w:rsid w:val="0063693E"/>
    <w:rsid w:val="00637E63"/>
    <w:rsid w:val="00644BCA"/>
    <w:rsid w:val="00645ABC"/>
    <w:rsid w:val="00647DB4"/>
    <w:rsid w:val="00650FB0"/>
    <w:rsid w:val="006511C3"/>
    <w:rsid w:val="006516A9"/>
    <w:rsid w:val="00651B5C"/>
    <w:rsid w:val="00655A52"/>
    <w:rsid w:val="0066626D"/>
    <w:rsid w:val="00667555"/>
    <w:rsid w:val="00671EBB"/>
    <w:rsid w:val="00674E15"/>
    <w:rsid w:val="00682664"/>
    <w:rsid w:val="00684082"/>
    <w:rsid w:val="00685179"/>
    <w:rsid w:val="0068638C"/>
    <w:rsid w:val="00686A0C"/>
    <w:rsid w:val="0069033B"/>
    <w:rsid w:val="006909F6"/>
    <w:rsid w:val="00695539"/>
    <w:rsid w:val="006A0474"/>
    <w:rsid w:val="006A5723"/>
    <w:rsid w:val="006A610A"/>
    <w:rsid w:val="006B357F"/>
    <w:rsid w:val="006B425B"/>
    <w:rsid w:val="006B49E3"/>
    <w:rsid w:val="006B7637"/>
    <w:rsid w:val="006C313A"/>
    <w:rsid w:val="006C65BC"/>
    <w:rsid w:val="006C6B2C"/>
    <w:rsid w:val="006C6CA3"/>
    <w:rsid w:val="006D25E6"/>
    <w:rsid w:val="006E35BF"/>
    <w:rsid w:val="006E38E4"/>
    <w:rsid w:val="006E5F30"/>
    <w:rsid w:val="006E6329"/>
    <w:rsid w:val="006F04BA"/>
    <w:rsid w:val="006F0A3A"/>
    <w:rsid w:val="007001CA"/>
    <w:rsid w:val="00700774"/>
    <w:rsid w:val="00703365"/>
    <w:rsid w:val="00703B8C"/>
    <w:rsid w:val="00706912"/>
    <w:rsid w:val="00707C80"/>
    <w:rsid w:val="00707E09"/>
    <w:rsid w:val="00710841"/>
    <w:rsid w:val="00715577"/>
    <w:rsid w:val="00715698"/>
    <w:rsid w:val="00715BCB"/>
    <w:rsid w:val="007160D3"/>
    <w:rsid w:val="00717D56"/>
    <w:rsid w:val="00723D78"/>
    <w:rsid w:val="007269AB"/>
    <w:rsid w:val="00731B6A"/>
    <w:rsid w:val="00740986"/>
    <w:rsid w:val="00740E91"/>
    <w:rsid w:val="00744C51"/>
    <w:rsid w:val="00744D1F"/>
    <w:rsid w:val="00747A07"/>
    <w:rsid w:val="007524A4"/>
    <w:rsid w:val="00752CD8"/>
    <w:rsid w:val="0075677B"/>
    <w:rsid w:val="007747DC"/>
    <w:rsid w:val="00775D33"/>
    <w:rsid w:val="0078293B"/>
    <w:rsid w:val="007845B9"/>
    <w:rsid w:val="007848E1"/>
    <w:rsid w:val="007925E0"/>
    <w:rsid w:val="0079376C"/>
    <w:rsid w:val="007A38CC"/>
    <w:rsid w:val="007B0335"/>
    <w:rsid w:val="007B3ECD"/>
    <w:rsid w:val="007B453A"/>
    <w:rsid w:val="007B5520"/>
    <w:rsid w:val="007B5C03"/>
    <w:rsid w:val="007B6D95"/>
    <w:rsid w:val="007D3514"/>
    <w:rsid w:val="007D4A66"/>
    <w:rsid w:val="007D6050"/>
    <w:rsid w:val="007D68C1"/>
    <w:rsid w:val="007E4DE7"/>
    <w:rsid w:val="007E6443"/>
    <w:rsid w:val="007F4A19"/>
    <w:rsid w:val="007F503D"/>
    <w:rsid w:val="007F708D"/>
    <w:rsid w:val="007F7259"/>
    <w:rsid w:val="0080337E"/>
    <w:rsid w:val="00804470"/>
    <w:rsid w:val="00811E15"/>
    <w:rsid w:val="008133D3"/>
    <w:rsid w:val="0081713F"/>
    <w:rsid w:val="00820256"/>
    <w:rsid w:val="00820A6B"/>
    <w:rsid w:val="00830378"/>
    <w:rsid w:val="00830B90"/>
    <w:rsid w:val="00836487"/>
    <w:rsid w:val="00852BCE"/>
    <w:rsid w:val="00853D09"/>
    <w:rsid w:val="00853ED3"/>
    <w:rsid w:val="008561E0"/>
    <w:rsid w:val="00862EA8"/>
    <w:rsid w:val="0087008F"/>
    <w:rsid w:val="008717D1"/>
    <w:rsid w:val="00871EB6"/>
    <w:rsid w:val="008749D7"/>
    <w:rsid w:val="00874AD9"/>
    <w:rsid w:val="00876214"/>
    <w:rsid w:val="00880967"/>
    <w:rsid w:val="00881214"/>
    <w:rsid w:val="008817C6"/>
    <w:rsid w:val="00883E49"/>
    <w:rsid w:val="0088457B"/>
    <w:rsid w:val="00886C99"/>
    <w:rsid w:val="00896707"/>
    <w:rsid w:val="00897E9B"/>
    <w:rsid w:val="008A485B"/>
    <w:rsid w:val="008B2265"/>
    <w:rsid w:val="008C19A7"/>
    <w:rsid w:val="008C5C81"/>
    <w:rsid w:val="008D13ED"/>
    <w:rsid w:val="008D3211"/>
    <w:rsid w:val="008D3F63"/>
    <w:rsid w:val="008D66AD"/>
    <w:rsid w:val="008E2D2F"/>
    <w:rsid w:val="008E6DBD"/>
    <w:rsid w:val="008E6F6C"/>
    <w:rsid w:val="008F6E77"/>
    <w:rsid w:val="008F7143"/>
    <w:rsid w:val="00900316"/>
    <w:rsid w:val="009019FB"/>
    <w:rsid w:val="00903A19"/>
    <w:rsid w:val="00904DBB"/>
    <w:rsid w:val="00914B58"/>
    <w:rsid w:val="00920F66"/>
    <w:rsid w:val="009222B7"/>
    <w:rsid w:val="00926B22"/>
    <w:rsid w:val="00931FCB"/>
    <w:rsid w:val="00934F3B"/>
    <w:rsid w:val="00935922"/>
    <w:rsid w:val="00935B9B"/>
    <w:rsid w:val="00936269"/>
    <w:rsid w:val="00940063"/>
    <w:rsid w:val="00945097"/>
    <w:rsid w:val="00947A88"/>
    <w:rsid w:val="00947C2C"/>
    <w:rsid w:val="0095001E"/>
    <w:rsid w:val="0095204F"/>
    <w:rsid w:val="00957DC9"/>
    <w:rsid w:val="009630E4"/>
    <w:rsid w:val="00972D24"/>
    <w:rsid w:val="00973D0F"/>
    <w:rsid w:val="0097416F"/>
    <w:rsid w:val="00983AA2"/>
    <w:rsid w:val="00984863"/>
    <w:rsid w:val="009857D2"/>
    <w:rsid w:val="00985E3E"/>
    <w:rsid w:val="00990C0F"/>
    <w:rsid w:val="00993115"/>
    <w:rsid w:val="009938ED"/>
    <w:rsid w:val="00995718"/>
    <w:rsid w:val="0099571B"/>
    <w:rsid w:val="00996438"/>
    <w:rsid w:val="009A47E3"/>
    <w:rsid w:val="009A597B"/>
    <w:rsid w:val="009B5CA0"/>
    <w:rsid w:val="009B6024"/>
    <w:rsid w:val="009B6888"/>
    <w:rsid w:val="009B690F"/>
    <w:rsid w:val="009C1677"/>
    <w:rsid w:val="009C1A7C"/>
    <w:rsid w:val="009D09DC"/>
    <w:rsid w:val="009D3D4B"/>
    <w:rsid w:val="009D4973"/>
    <w:rsid w:val="009E1387"/>
    <w:rsid w:val="009F048B"/>
    <w:rsid w:val="009F1FA6"/>
    <w:rsid w:val="00A03054"/>
    <w:rsid w:val="00A0415A"/>
    <w:rsid w:val="00A050CF"/>
    <w:rsid w:val="00A06DC0"/>
    <w:rsid w:val="00A07A1E"/>
    <w:rsid w:val="00A1000F"/>
    <w:rsid w:val="00A10938"/>
    <w:rsid w:val="00A14183"/>
    <w:rsid w:val="00A1793B"/>
    <w:rsid w:val="00A24AAC"/>
    <w:rsid w:val="00A2795D"/>
    <w:rsid w:val="00A27A29"/>
    <w:rsid w:val="00A3076C"/>
    <w:rsid w:val="00A32A9D"/>
    <w:rsid w:val="00A32B58"/>
    <w:rsid w:val="00A52F63"/>
    <w:rsid w:val="00A6587B"/>
    <w:rsid w:val="00A66049"/>
    <w:rsid w:val="00A76BA9"/>
    <w:rsid w:val="00A81420"/>
    <w:rsid w:val="00A835D6"/>
    <w:rsid w:val="00A842EA"/>
    <w:rsid w:val="00A86BE4"/>
    <w:rsid w:val="00A91917"/>
    <w:rsid w:val="00A925D0"/>
    <w:rsid w:val="00A93714"/>
    <w:rsid w:val="00A93D6F"/>
    <w:rsid w:val="00A95E9C"/>
    <w:rsid w:val="00AA0CD0"/>
    <w:rsid w:val="00AB0C9C"/>
    <w:rsid w:val="00AB2C4C"/>
    <w:rsid w:val="00AB6DC9"/>
    <w:rsid w:val="00AC0771"/>
    <w:rsid w:val="00AC2896"/>
    <w:rsid w:val="00AC45AF"/>
    <w:rsid w:val="00AC50EA"/>
    <w:rsid w:val="00AC71DA"/>
    <w:rsid w:val="00AD0D17"/>
    <w:rsid w:val="00AD2249"/>
    <w:rsid w:val="00AE2DFA"/>
    <w:rsid w:val="00AF2C94"/>
    <w:rsid w:val="00B0099D"/>
    <w:rsid w:val="00B0632E"/>
    <w:rsid w:val="00B075FB"/>
    <w:rsid w:val="00B10CFB"/>
    <w:rsid w:val="00B110C9"/>
    <w:rsid w:val="00B120EE"/>
    <w:rsid w:val="00B12F71"/>
    <w:rsid w:val="00B13277"/>
    <w:rsid w:val="00B13D91"/>
    <w:rsid w:val="00B147FF"/>
    <w:rsid w:val="00B201E3"/>
    <w:rsid w:val="00B26ECB"/>
    <w:rsid w:val="00B2740A"/>
    <w:rsid w:val="00B3016F"/>
    <w:rsid w:val="00B30A73"/>
    <w:rsid w:val="00B31B59"/>
    <w:rsid w:val="00B35137"/>
    <w:rsid w:val="00B35B1D"/>
    <w:rsid w:val="00B3603A"/>
    <w:rsid w:val="00B41AA1"/>
    <w:rsid w:val="00B4512A"/>
    <w:rsid w:val="00B5083F"/>
    <w:rsid w:val="00B51F5D"/>
    <w:rsid w:val="00B53A7F"/>
    <w:rsid w:val="00B60637"/>
    <w:rsid w:val="00B6565C"/>
    <w:rsid w:val="00B6710E"/>
    <w:rsid w:val="00B71AD9"/>
    <w:rsid w:val="00B76C5C"/>
    <w:rsid w:val="00B76E4F"/>
    <w:rsid w:val="00B83BE6"/>
    <w:rsid w:val="00B87047"/>
    <w:rsid w:val="00B873D4"/>
    <w:rsid w:val="00B90A0D"/>
    <w:rsid w:val="00B9216B"/>
    <w:rsid w:val="00B97DAD"/>
    <w:rsid w:val="00BA14B9"/>
    <w:rsid w:val="00BA67C0"/>
    <w:rsid w:val="00BA7BF3"/>
    <w:rsid w:val="00BB02D4"/>
    <w:rsid w:val="00BC4355"/>
    <w:rsid w:val="00BC4404"/>
    <w:rsid w:val="00BC6B34"/>
    <w:rsid w:val="00BC6C3B"/>
    <w:rsid w:val="00BD7673"/>
    <w:rsid w:val="00BE49E1"/>
    <w:rsid w:val="00BE575C"/>
    <w:rsid w:val="00BF261F"/>
    <w:rsid w:val="00BF6FD0"/>
    <w:rsid w:val="00C00ED4"/>
    <w:rsid w:val="00C023F0"/>
    <w:rsid w:val="00C02B5D"/>
    <w:rsid w:val="00C04F6A"/>
    <w:rsid w:val="00C0610F"/>
    <w:rsid w:val="00C06288"/>
    <w:rsid w:val="00C074FC"/>
    <w:rsid w:val="00C119D2"/>
    <w:rsid w:val="00C1338B"/>
    <w:rsid w:val="00C1383E"/>
    <w:rsid w:val="00C206B3"/>
    <w:rsid w:val="00C20C5F"/>
    <w:rsid w:val="00C246EF"/>
    <w:rsid w:val="00C254A6"/>
    <w:rsid w:val="00C27668"/>
    <w:rsid w:val="00C27905"/>
    <w:rsid w:val="00C348DD"/>
    <w:rsid w:val="00C4099A"/>
    <w:rsid w:val="00C41103"/>
    <w:rsid w:val="00C41B41"/>
    <w:rsid w:val="00C45EF0"/>
    <w:rsid w:val="00C464EF"/>
    <w:rsid w:val="00C50EF6"/>
    <w:rsid w:val="00C57244"/>
    <w:rsid w:val="00C57695"/>
    <w:rsid w:val="00C62086"/>
    <w:rsid w:val="00C63250"/>
    <w:rsid w:val="00C654E2"/>
    <w:rsid w:val="00C65621"/>
    <w:rsid w:val="00C657D6"/>
    <w:rsid w:val="00C65F1D"/>
    <w:rsid w:val="00C66B82"/>
    <w:rsid w:val="00C66FFC"/>
    <w:rsid w:val="00C72991"/>
    <w:rsid w:val="00C72D72"/>
    <w:rsid w:val="00C73263"/>
    <w:rsid w:val="00C7587D"/>
    <w:rsid w:val="00C80382"/>
    <w:rsid w:val="00C8104A"/>
    <w:rsid w:val="00C8111D"/>
    <w:rsid w:val="00C87C68"/>
    <w:rsid w:val="00C96682"/>
    <w:rsid w:val="00CA1F2F"/>
    <w:rsid w:val="00CA4459"/>
    <w:rsid w:val="00CA4B9E"/>
    <w:rsid w:val="00CA4F79"/>
    <w:rsid w:val="00CB2429"/>
    <w:rsid w:val="00CB2DAB"/>
    <w:rsid w:val="00CB38A4"/>
    <w:rsid w:val="00CB61F6"/>
    <w:rsid w:val="00CB796F"/>
    <w:rsid w:val="00CC1E3A"/>
    <w:rsid w:val="00CC6ECC"/>
    <w:rsid w:val="00CD3037"/>
    <w:rsid w:val="00CE6410"/>
    <w:rsid w:val="00CF04CF"/>
    <w:rsid w:val="00CF48DE"/>
    <w:rsid w:val="00D01E5F"/>
    <w:rsid w:val="00D026A4"/>
    <w:rsid w:val="00D02EB9"/>
    <w:rsid w:val="00D02EF6"/>
    <w:rsid w:val="00D06FDE"/>
    <w:rsid w:val="00D114D8"/>
    <w:rsid w:val="00D15799"/>
    <w:rsid w:val="00D16BBC"/>
    <w:rsid w:val="00D22235"/>
    <w:rsid w:val="00D310BA"/>
    <w:rsid w:val="00D31654"/>
    <w:rsid w:val="00D4372F"/>
    <w:rsid w:val="00D44EC2"/>
    <w:rsid w:val="00D46A09"/>
    <w:rsid w:val="00D50575"/>
    <w:rsid w:val="00D552B8"/>
    <w:rsid w:val="00D6262B"/>
    <w:rsid w:val="00D655C0"/>
    <w:rsid w:val="00D65F20"/>
    <w:rsid w:val="00D708C8"/>
    <w:rsid w:val="00D725EE"/>
    <w:rsid w:val="00D803D3"/>
    <w:rsid w:val="00D80643"/>
    <w:rsid w:val="00D83ADD"/>
    <w:rsid w:val="00D8586A"/>
    <w:rsid w:val="00DA1ABA"/>
    <w:rsid w:val="00DA3DB6"/>
    <w:rsid w:val="00DA44C7"/>
    <w:rsid w:val="00DA6C95"/>
    <w:rsid w:val="00DA736C"/>
    <w:rsid w:val="00DB3DBB"/>
    <w:rsid w:val="00DC52F4"/>
    <w:rsid w:val="00DD0D67"/>
    <w:rsid w:val="00DD0E27"/>
    <w:rsid w:val="00DD63AD"/>
    <w:rsid w:val="00DE0AB1"/>
    <w:rsid w:val="00DE149D"/>
    <w:rsid w:val="00DE2311"/>
    <w:rsid w:val="00DE3DEC"/>
    <w:rsid w:val="00DE6710"/>
    <w:rsid w:val="00DF0B14"/>
    <w:rsid w:val="00DF6ED9"/>
    <w:rsid w:val="00E029B8"/>
    <w:rsid w:val="00E1440C"/>
    <w:rsid w:val="00E145AA"/>
    <w:rsid w:val="00E200F4"/>
    <w:rsid w:val="00E31578"/>
    <w:rsid w:val="00E317FE"/>
    <w:rsid w:val="00E31C03"/>
    <w:rsid w:val="00E3332F"/>
    <w:rsid w:val="00E40A34"/>
    <w:rsid w:val="00E43B58"/>
    <w:rsid w:val="00E4427E"/>
    <w:rsid w:val="00E47C26"/>
    <w:rsid w:val="00E55A3A"/>
    <w:rsid w:val="00E55C5A"/>
    <w:rsid w:val="00E61414"/>
    <w:rsid w:val="00E638A6"/>
    <w:rsid w:val="00E65318"/>
    <w:rsid w:val="00E666B2"/>
    <w:rsid w:val="00E679AC"/>
    <w:rsid w:val="00E70ED6"/>
    <w:rsid w:val="00E72ABE"/>
    <w:rsid w:val="00E73B83"/>
    <w:rsid w:val="00E90CA1"/>
    <w:rsid w:val="00E914F0"/>
    <w:rsid w:val="00EA1CCB"/>
    <w:rsid w:val="00EA26FC"/>
    <w:rsid w:val="00EA29CF"/>
    <w:rsid w:val="00EA417C"/>
    <w:rsid w:val="00EA4B9A"/>
    <w:rsid w:val="00EB38D7"/>
    <w:rsid w:val="00EB3D75"/>
    <w:rsid w:val="00EB4C0F"/>
    <w:rsid w:val="00EB7638"/>
    <w:rsid w:val="00EC0724"/>
    <w:rsid w:val="00EC2282"/>
    <w:rsid w:val="00EC4A70"/>
    <w:rsid w:val="00ED364E"/>
    <w:rsid w:val="00ED4029"/>
    <w:rsid w:val="00ED61ED"/>
    <w:rsid w:val="00EE16EC"/>
    <w:rsid w:val="00EE1FF0"/>
    <w:rsid w:val="00EE47FB"/>
    <w:rsid w:val="00EE781E"/>
    <w:rsid w:val="00EF0D41"/>
    <w:rsid w:val="00EF319B"/>
    <w:rsid w:val="00EF439F"/>
    <w:rsid w:val="00F02539"/>
    <w:rsid w:val="00F06C85"/>
    <w:rsid w:val="00F127FE"/>
    <w:rsid w:val="00F1414A"/>
    <w:rsid w:val="00F147A1"/>
    <w:rsid w:val="00F14F0B"/>
    <w:rsid w:val="00F161B3"/>
    <w:rsid w:val="00F175D4"/>
    <w:rsid w:val="00F21C0C"/>
    <w:rsid w:val="00F21C91"/>
    <w:rsid w:val="00F2277E"/>
    <w:rsid w:val="00F2727B"/>
    <w:rsid w:val="00F27785"/>
    <w:rsid w:val="00F303CA"/>
    <w:rsid w:val="00F361A6"/>
    <w:rsid w:val="00F370B5"/>
    <w:rsid w:val="00F372CF"/>
    <w:rsid w:val="00F41B79"/>
    <w:rsid w:val="00F45456"/>
    <w:rsid w:val="00F47063"/>
    <w:rsid w:val="00F47210"/>
    <w:rsid w:val="00F47A58"/>
    <w:rsid w:val="00F5523E"/>
    <w:rsid w:val="00F56358"/>
    <w:rsid w:val="00F61EF0"/>
    <w:rsid w:val="00F63470"/>
    <w:rsid w:val="00F6536A"/>
    <w:rsid w:val="00F6667A"/>
    <w:rsid w:val="00F71763"/>
    <w:rsid w:val="00F7326C"/>
    <w:rsid w:val="00F74E31"/>
    <w:rsid w:val="00F758A8"/>
    <w:rsid w:val="00F77AEA"/>
    <w:rsid w:val="00F83A96"/>
    <w:rsid w:val="00F85BAF"/>
    <w:rsid w:val="00F91288"/>
    <w:rsid w:val="00F95EC2"/>
    <w:rsid w:val="00F97460"/>
    <w:rsid w:val="00FA1815"/>
    <w:rsid w:val="00FA1BA3"/>
    <w:rsid w:val="00FA53B4"/>
    <w:rsid w:val="00FA58CA"/>
    <w:rsid w:val="00FA6D5F"/>
    <w:rsid w:val="00FA718B"/>
    <w:rsid w:val="00FB058E"/>
    <w:rsid w:val="00FB1C22"/>
    <w:rsid w:val="00FB33C2"/>
    <w:rsid w:val="00FC2B28"/>
    <w:rsid w:val="00FC3115"/>
    <w:rsid w:val="00FC7628"/>
    <w:rsid w:val="00FD1129"/>
    <w:rsid w:val="00FD4230"/>
    <w:rsid w:val="00FD5F0B"/>
    <w:rsid w:val="00FE1B92"/>
    <w:rsid w:val="00FF154C"/>
    <w:rsid w:val="00FF3918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E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14B9"/>
    <w:pPr>
      <w:spacing w:before="100" w:beforeAutospacing="1" w:after="100" w:afterAutospacing="1"/>
    </w:pPr>
  </w:style>
  <w:style w:type="character" w:styleId="a4">
    <w:name w:val="Strong"/>
    <w:basedOn w:val="a0"/>
    <w:qFormat/>
    <w:rsid w:val="00BA14B9"/>
    <w:rPr>
      <w:b/>
      <w:bCs/>
    </w:rPr>
  </w:style>
  <w:style w:type="character" w:styleId="a5">
    <w:name w:val="Emphasis"/>
    <w:basedOn w:val="a0"/>
    <w:qFormat/>
    <w:rsid w:val="00BA14B9"/>
    <w:rPr>
      <w:i/>
      <w:iCs/>
    </w:rPr>
  </w:style>
  <w:style w:type="paragraph" w:styleId="a6">
    <w:name w:val="header"/>
    <w:basedOn w:val="a"/>
    <w:link w:val="a7"/>
    <w:rsid w:val="00A06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6DC0"/>
    <w:rPr>
      <w:sz w:val="24"/>
      <w:szCs w:val="24"/>
    </w:rPr>
  </w:style>
  <w:style w:type="paragraph" w:styleId="a8">
    <w:name w:val="footer"/>
    <w:basedOn w:val="a"/>
    <w:link w:val="a9"/>
    <w:uiPriority w:val="99"/>
    <w:rsid w:val="00A06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6DC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0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658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UserNew</cp:lastModifiedBy>
  <cp:revision>3</cp:revision>
  <dcterms:created xsi:type="dcterms:W3CDTF">2016-08-31T06:08:00Z</dcterms:created>
  <dcterms:modified xsi:type="dcterms:W3CDTF">2016-08-31T06:18:00Z</dcterms:modified>
</cp:coreProperties>
</file>